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Certificate; regulation;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79, §2 (RPR). PL 1967, c. 335, §§3,4 (AMD). PL 1973, c. 571, §38 (AMD). PL 1975, c. 551, §2 (AMD). PL 1981, c. 693, §§3,8 (RP). PL 1983, c. 470, §2 (AMD). PL 1985, c. 506,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Certificate; regulation;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Certificate; regulation;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§1751. CERTIFICATE; REGULATION;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