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Examination of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851. Examination of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Examination of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851. EXAMINATION OF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