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517</w:t>
        <w:t xml:space="preserve">.  </w:t>
      </w:r>
      <w:r>
        <w:rPr>
          <w:b/>
        </w:rPr>
        <w:t xml:space="preserve">Loss of passbook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441, §1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§517. Loss of passbook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§517. Loss of passbook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§517. LOSS OF PASSBOOK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