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4811</w:t>
        <w:t xml:space="preserve">.  </w:t>
      </w:r>
      <w:r>
        <w:rPr>
          <w:b/>
        </w:rPr>
        <w:t xml:space="preserve">Shoreland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535 (NEW). PL 1971, c. 622, §50 (AMD). PL 1973, c. 564, §1 (AMD). PL 1983, c. 458, §2 (AMD). PL 1985, c. 60 (AMD). PL 1985, c. 481, §A23 (RP). PL 1985, c. 737, §A23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§4811. Shoreland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§4811. Shoreland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§4811. SHORELAND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