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False stock certificates; pledges without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§1504. False stock certificates; pledges without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False stock certificates; pledges without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§1504. FALSE STOCK CERTIFICATES; PLEDGES WITHOUT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