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Reports;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§931. Reports;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Reports;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§931. REPORTS;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