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1021</w:t>
        <w:t xml:space="preserve">.  </w:t>
      </w:r>
      <w:r>
        <w:rPr>
          <w:b/>
        </w:rPr>
        <w:t xml:space="preserve">Treatment or confinement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§2 (NEW). PL 1981, c. 470, §A62 (AMD). PL 1989, c. 487, §12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§1021. Treatment or confinement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§1021. Treatment or confinement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§1021. TREATMENT OR CONFINEMENT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