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§A76 (AMD). PL 1981, c. 703,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§1953.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