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Source of 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under this chapter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1. Source of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Source of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1. SOURCE OF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