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Disposal of body after autopsy; unidentified bodies; expense of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§519. Disposal of body after autopsy; unidentified bodies; expense of burial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Disposal of body after autopsy; unidentified bodies; expense of burial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§519. DISPOSAL OF BODY AFTER AUTOPSY; UNIDENTIFIED BODIES; EXPENSE OF BURIAL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