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w:t>
        <w:t xml:space="preserve">.  </w:t>
      </w:r>
      <w:r>
        <w:rPr>
          <w:b/>
        </w:rPr>
        <w:t xml:space="preserve">Receivers; appointment;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 Receivers; appointment;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 Receivers; appointment;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§531. RECEIVERS; APPOINTMENT;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