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1217</w:t>
        <w:t xml:space="preserve">.  </w:t>
      </w:r>
      <w:r>
        <w:rPr>
          <w:b/>
        </w:rPr>
        <w:t xml:space="preserve">Summoning and attendance of witnesses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§1217. Summoning and attendance of witnesses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§1217. Summoning and attendance of witnesses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§1217. SUMMONING AND ATTENDANCE OF WITNESSES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