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Replaced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Replaced parts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Replaced parts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§2603. REPLACED PARTS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