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453-A</w:t>
        <w:t xml:space="preserve">.  </w:t>
      </w:r>
      <w:r>
        <w:rPr>
          <w:b/>
        </w:rPr>
        <w:t xml:space="preserve">Adjustments in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754, §7 (NEW). IB 1977, c. 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§453-A. Adjustments in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§453-A. Adjustments in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§453-A. ADJUSTMENTS IN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