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Stockhoders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Stockhoders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§315. STOCKHODERS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