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Debtor's refusal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Debtor's refusal to appear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Debtor's refusal to appear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§253. DEBTOR'S REFUSAL TO APPEAR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