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w:t>
        <w:t xml:space="preserve">.  </w:t>
      </w:r>
      <w:r>
        <w:rPr>
          <w:b/>
        </w:rPr>
        <w:t xml:space="preserve">Lands of testator passing by will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 Lands of testator passing by will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 Lands of testator passing by will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 LANDS OF TESTATOR PASSING BY WILL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