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Preparation and distribution of record books and blanks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§522. Preparation and distribution of record books and blanks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Preparation and distribution of record books and blanks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§522. PREPARATION AND DISTRIBUTION OF RECORD BOOKS AND BLANKS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