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Appeal by minority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Appeal by minority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Appeal by minority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§2708. APPEAL BY MINORITY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