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Reciprocity with other state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52. Reciprocity with other state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Reciprocity with other state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52. RECIPROCITY WITH OTHER STATE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