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Certificates to veterinarians licensed in other st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03. Certificates to veterinarians licensed in other stat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Certificates to veterinarians licensed in other stat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03. CERTIFICATES TO VETERINARIANS LICENSED IN OTHER STAT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