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 Industrial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Industrial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§600. INDUSTRIAL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